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06/05/2024.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ANALISTA ADMINISTRATIVO – TI – SUPERIOR COMPLETO OU CURSANDO EM ADM, CONTÁBEIS OU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CONTAS A PAGAR/RECEBER/FINANCEIRO.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JORNALISTA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MANUTENÇÃO DE AUTOMÓVEIS – FUNDAMENTAL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DENTISTA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09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